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9E7B9" w14:textId="77777777" w:rsidR="00994B81" w:rsidRDefault="00000000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14:paraId="7EDB9C50" w14:textId="3C536BA2" w:rsidR="00994B81" w:rsidRDefault="0000000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本人郑重承诺：我申报的</w:t>
      </w:r>
      <w:r>
        <w:rPr>
          <w:rFonts w:ascii="仿宋_GB2312" w:eastAsia="仿宋_GB2312" w:hint="eastAsia"/>
          <w:sz w:val="32"/>
          <w:szCs w:val="32"/>
          <w:u w:val="single"/>
        </w:rPr>
        <w:t>2025年</w:t>
      </w:r>
      <w:r w:rsidR="0033310F" w:rsidRPr="0033310F">
        <w:rPr>
          <w:rFonts w:ascii="仿宋_GB2312" w:eastAsia="仿宋_GB2312" w:hint="eastAsia"/>
          <w:sz w:val="32"/>
          <w:szCs w:val="32"/>
        </w:rPr>
        <w:t>山东省</w:t>
      </w:r>
      <w:r w:rsidR="0039456A">
        <w:rPr>
          <w:rFonts w:ascii="仿宋_GB2312" w:eastAsia="仿宋_GB2312" w:hint="eastAsia"/>
          <w:sz w:val="32"/>
          <w:szCs w:val="32"/>
        </w:rPr>
        <w:t>适宜卫生推广</w:t>
      </w:r>
      <w:r w:rsidR="0033310F" w:rsidRPr="0033310F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接受境外经费资助课题的来源和研究目的，没有敌对势力介入、涉及宗教渗透等敏感问题，没有重复申报各级各类项目，恪守学术道德、弘扬优良学风、践行科研诚信。</w:t>
      </w:r>
    </w:p>
    <w:p w14:paraId="4A08AFC9" w14:textId="77777777" w:rsidR="00994B81" w:rsidRDefault="00000000">
      <w:pPr>
        <w:pStyle w:val="a7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14:paraId="4A4C7C46" w14:textId="77777777" w:rsidR="00994B81" w:rsidRDefault="00000000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p w14:paraId="7348637E" w14:textId="77777777" w:rsidR="00994B81" w:rsidRDefault="00994B81">
      <w:pPr>
        <w:ind w:right="1800"/>
        <w:jc w:val="center"/>
        <w:rPr>
          <w:rFonts w:ascii="宋体"/>
          <w:sz w:val="24"/>
          <w:szCs w:val="24"/>
        </w:rPr>
      </w:pPr>
    </w:p>
    <w:p w14:paraId="3B1DBF5A" w14:textId="77777777" w:rsidR="00994B81" w:rsidRDefault="00994B81">
      <w:pPr>
        <w:ind w:right="1800"/>
        <w:jc w:val="center"/>
        <w:rPr>
          <w:rFonts w:ascii="宋体"/>
          <w:sz w:val="24"/>
          <w:szCs w:val="24"/>
        </w:rPr>
      </w:pPr>
    </w:p>
    <w:p w14:paraId="7F42ACCB" w14:textId="77777777" w:rsidR="00994B81" w:rsidRDefault="00994B81">
      <w:pPr>
        <w:ind w:right="1800"/>
        <w:jc w:val="center"/>
        <w:rPr>
          <w:rFonts w:ascii="宋体"/>
          <w:sz w:val="24"/>
          <w:szCs w:val="24"/>
        </w:rPr>
      </w:pPr>
    </w:p>
    <w:p w14:paraId="3BEBE46D" w14:textId="77777777" w:rsidR="00994B81" w:rsidRDefault="00994B81">
      <w:pPr>
        <w:ind w:right="1800"/>
        <w:jc w:val="center"/>
        <w:rPr>
          <w:rFonts w:ascii="宋体"/>
          <w:sz w:val="24"/>
          <w:szCs w:val="24"/>
        </w:rPr>
      </w:pPr>
    </w:p>
    <w:p w14:paraId="63A70D07" w14:textId="77777777" w:rsidR="00994B81" w:rsidRDefault="00994B81">
      <w:pPr>
        <w:ind w:right="1800"/>
        <w:jc w:val="center"/>
        <w:rPr>
          <w:rFonts w:ascii="宋体"/>
          <w:sz w:val="24"/>
          <w:szCs w:val="24"/>
        </w:rPr>
      </w:pPr>
    </w:p>
    <w:p w14:paraId="1AABA0CF" w14:textId="77777777" w:rsidR="00994B81" w:rsidRDefault="00994B81">
      <w:pPr>
        <w:ind w:right="1800"/>
        <w:jc w:val="center"/>
        <w:rPr>
          <w:rFonts w:ascii="宋体"/>
          <w:sz w:val="24"/>
          <w:szCs w:val="24"/>
        </w:rPr>
      </w:pPr>
    </w:p>
    <w:p w14:paraId="4544E1D1" w14:textId="77777777" w:rsidR="00994B81" w:rsidRDefault="00994B81">
      <w:pPr>
        <w:ind w:right="1800"/>
        <w:jc w:val="center"/>
        <w:rPr>
          <w:rFonts w:ascii="宋体"/>
          <w:sz w:val="24"/>
          <w:szCs w:val="24"/>
        </w:rPr>
      </w:pPr>
    </w:p>
    <w:p w14:paraId="7E97E6BD" w14:textId="77777777" w:rsidR="00994B81" w:rsidRDefault="00994B81">
      <w:pPr>
        <w:ind w:right="1800"/>
        <w:jc w:val="center"/>
        <w:rPr>
          <w:rFonts w:ascii="宋体"/>
          <w:sz w:val="24"/>
          <w:szCs w:val="24"/>
        </w:rPr>
      </w:pPr>
    </w:p>
    <w:p w14:paraId="247BDC5E" w14:textId="77777777" w:rsidR="00994B81" w:rsidRDefault="0000000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</w:p>
    <w:p w14:paraId="3EC1D7CB" w14:textId="77777777" w:rsidR="00994B81" w:rsidRDefault="0000000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项目申请者（签名）</w:t>
      </w:r>
    </w:p>
    <w:p w14:paraId="2D8051D3" w14:textId="77777777" w:rsidR="00994B81" w:rsidRDefault="0000000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14:paraId="2ECFE5A5" w14:textId="77777777" w:rsidR="00994B81" w:rsidRDefault="0000000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年   月   日</w:t>
      </w:r>
    </w:p>
    <w:p w14:paraId="78A9A42F" w14:textId="77777777" w:rsidR="00994B81" w:rsidRDefault="00994B81">
      <w:pPr>
        <w:spacing w:line="420" w:lineRule="exact"/>
        <w:rPr>
          <w:rFonts w:ascii="黑体" w:eastAsia="黑体"/>
          <w:sz w:val="30"/>
          <w:szCs w:val="30"/>
        </w:rPr>
      </w:pPr>
    </w:p>
    <w:sectPr w:rsidR="00994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3310F"/>
    <w:rsid w:val="003534DA"/>
    <w:rsid w:val="00372E18"/>
    <w:rsid w:val="0039456A"/>
    <w:rsid w:val="00446E49"/>
    <w:rsid w:val="0045683C"/>
    <w:rsid w:val="005802F4"/>
    <w:rsid w:val="00636C90"/>
    <w:rsid w:val="00785A2B"/>
    <w:rsid w:val="00882DC9"/>
    <w:rsid w:val="00994B81"/>
    <w:rsid w:val="00AE7B51"/>
    <w:rsid w:val="00AF0BF4"/>
    <w:rsid w:val="00B70A6E"/>
    <w:rsid w:val="00CD1A62"/>
    <w:rsid w:val="0BCE074E"/>
    <w:rsid w:val="12CA622D"/>
    <w:rsid w:val="148D47D1"/>
    <w:rsid w:val="28A55B41"/>
    <w:rsid w:val="28DB075E"/>
    <w:rsid w:val="2AA02B44"/>
    <w:rsid w:val="2B873F90"/>
    <w:rsid w:val="354E315F"/>
    <w:rsid w:val="3BB31A77"/>
    <w:rsid w:val="3EA57167"/>
    <w:rsid w:val="41ED211E"/>
    <w:rsid w:val="4251256D"/>
    <w:rsid w:val="437F1085"/>
    <w:rsid w:val="48821771"/>
    <w:rsid w:val="4AE51B1C"/>
    <w:rsid w:val="4EF36D68"/>
    <w:rsid w:val="542266BF"/>
    <w:rsid w:val="58197E99"/>
    <w:rsid w:val="5C7C25CA"/>
    <w:rsid w:val="5E684529"/>
    <w:rsid w:val="68DE426C"/>
    <w:rsid w:val="6B035667"/>
    <w:rsid w:val="6D275B67"/>
    <w:rsid w:val="74367AC8"/>
    <w:rsid w:val="796E2CCE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42CFB"/>
  <w15:docId w15:val="{2898F824-74B2-4051-AA64-D368AA13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222</Characters>
  <Application>Microsoft Office Word</Application>
  <DocSecurity>0</DocSecurity>
  <Lines>74</Lines>
  <Paragraphs>104</Paragraphs>
  <ScaleCrop>false</ScaleCrop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壮 田</cp:lastModifiedBy>
  <cp:revision>9</cp:revision>
  <cp:lastPrinted>2021-03-02T07:59:00Z</cp:lastPrinted>
  <dcterms:created xsi:type="dcterms:W3CDTF">2021-01-11T02:24:00Z</dcterms:created>
  <dcterms:modified xsi:type="dcterms:W3CDTF">2025-08-06T11:58:00Z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0554368D35B84CC1BC0ACFCFFC2659C9</vt:lpwstr>
  </property>
  <property fmtid="{D5CDD505-2E9C-101B-9397-08002B2CF9AE}" pid="4" name="KSOTemplateDocerSaveRecord">
    <vt:lpwstr>eyJoZGlkIjoiODU3OTkzOWFmOTc1MTIxNWI4Y2ExYTYwOGMyMGZlMmQiLCJ1c2VySWQiOiIxNjk5NTkxMzkyIn0=</vt:lpwstr>
  </property>
</Properties>
</file>